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F92653" w14:textId="16B60D9C" w:rsidR="00A87171" w:rsidRDefault="00056467"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1" wp14:anchorId="5BCBC6B9" wp14:editId="753C7E1F">
            <wp:simplePos x="0" y="0"/>
            <wp:positionH relativeFrom="column">
              <wp:posOffset>-514350</wp:posOffset>
            </wp:positionH>
            <wp:positionV relativeFrom="paragraph">
              <wp:posOffset>4145915</wp:posOffset>
            </wp:positionV>
            <wp:extent cx="5440680" cy="4080510"/>
            <wp:effectExtent l="0" t="0" r="762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0680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5F400841" wp14:editId="6134E32D">
            <wp:simplePos x="0" y="0"/>
            <wp:positionH relativeFrom="column">
              <wp:posOffset>-462280</wp:posOffset>
            </wp:positionH>
            <wp:positionV relativeFrom="paragraph">
              <wp:posOffset>0</wp:posOffset>
            </wp:positionV>
            <wp:extent cx="5646420" cy="4234815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6420" cy="4234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871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5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171"/>
    <w:rsid w:val="00056467"/>
    <w:rsid w:val="00675729"/>
    <w:rsid w:val="00793A81"/>
    <w:rsid w:val="00A87171"/>
    <w:rsid w:val="00BF4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C1E6B94"/>
  <w15:chartTrackingRefBased/>
  <w15:docId w15:val="{1415A02B-B3B1-0942-8577-F49CA9735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 Phương</dc:creator>
  <cp:keywords/>
  <dc:description/>
  <cp:lastModifiedBy>Mai Phương</cp:lastModifiedBy>
  <cp:revision>6</cp:revision>
  <dcterms:created xsi:type="dcterms:W3CDTF">2018-03-03T03:48:00Z</dcterms:created>
  <dcterms:modified xsi:type="dcterms:W3CDTF">2018-03-03T03:51:00Z</dcterms:modified>
</cp:coreProperties>
</file>